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F3F3" w14:textId="209E6005" w:rsidR="00714049" w:rsidRPr="00C17CD9" w:rsidRDefault="00714049" w:rsidP="0071404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70DF34" wp14:editId="7CEC1E80">
            <wp:extent cx="2381250" cy="1903733"/>
            <wp:effectExtent l="0" t="0" r="0" b="1270"/>
            <wp:docPr id="1" name="Picture 1" descr="A picture containing text, accessory, businesscard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, businesscard, envelo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87" cy="19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17CD9">
        <w:rPr>
          <w:b/>
          <w:bCs/>
          <w:sz w:val="28"/>
          <w:szCs w:val="28"/>
        </w:rPr>
        <w:t xml:space="preserve">Northern Rocks – Wairau Valley </w:t>
      </w:r>
      <w:r w:rsidR="009023C5">
        <w:rPr>
          <w:b/>
          <w:bCs/>
          <w:sz w:val="28"/>
          <w:szCs w:val="28"/>
        </w:rPr>
        <w:t>(Boulder)</w:t>
      </w:r>
    </w:p>
    <w:p w14:paraId="76B9DD51" w14:textId="08056EE2" w:rsidR="00714049" w:rsidRDefault="00714049" w:rsidP="00714049">
      <w:r w:rsidRPr="00C17CD9">
        <w:rPr>
          <w:sz w:val="24"/>
          <w:szCs w:val="24"/>
        </w:rPr>
        <w:tab/>
      </w:r>
      <w:r w:rsidRPr="00C17CD9">
        <w:rPr>
          <w:sz w:val="24"/>
          <w:szCs w:val="24"/>
        </w:rPr>
        <w:tab/>
      </w:r>
      <w:r w:rsidRPr="00C17CD9">
        <w:rPr>
          <w:sz w:val="24"/>
          <w:szCs w:val="24"/>
        </w:rPr>
        <w:tab/>
      </w:r>
      <w:r w:rsidRPr="00C17CD9">
        <w:rPr>
          <w:sz w:val="24"/>
          <w:szCs w:val="24"/>
        </w:rPr>
        <w:tab/>
      </w:r>
      <w:r w:rsidRPr="00C17CD9">
        <w:rPr>
          <w:sz w:val="24"/>
          <w:szCs w:val="24"/>
        </w:rPr>
        <w:tab/>
      </w:r>
      <w:hyperlink r:id="rId5" w:anchor="classes" w:history="1">
        <w:r w:rsidRPr="00C17CD9">
          <w:rPr>
            <w:rStyle w:val="Hyperlink"/>
            <w:sz w:val="24"/>
            <w:szCs w:val="24"/>
          </w:rPr>
          <w:t>https://www.northernrocks.co.nz/youth/#classes</w:t>
        </w:r>
      </w:hyperlink>
    </w:p>
    <w:p w14:paraId="33B47037" w14:textId="77777777" w:rsidR="009023C5" w:rsidRDefault="009023C5" w:rsidP="00714049"/>
    <w:p w14:paraId="6AC7625F" w14:textId="77777777" w:rsidR="005A62F4" w:rsidRDefault="005A62F4" w:rsidP="00714049"/>
    <w:p w14:paraId="1B88F546" w14:textId="4EF1F798" w:rsidR="00714049" w:rsidRDefault="00714049" w:rsidP="00714049">
      <w:r>
        <w:tab/>
      </w:r>
    </w:p>
    <w:p w14:paraId="301A2130" w14:textId="77777777" w:rsidR="009023C5" w:rsidRDefault="00714049" w:rsidP="00714049">
      <w:r>
        <w:rPr>
          <w:noProof/>
        </w:rPr>
        <w:drawing>
          <wp:inline distT="0" distB="0" distL="0" distR="0" wp14:anchorId="5662EC3D" wp14:editId="15194056">
            <wp:extent cx="3241631" cy="1289685"/>
            <wp:effectExtent l="0" t="0" r="0" b="571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002" cy="129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597043B" w14:textId="27602FE5" w:rsidR="00714049" w:rsidRPr="00C17CD9" w:rsidRDefault="00714049" w:rsidP="00714049">
      <w:pPr>
        <w:rPr>
          <w:b/>
          <w:bCs/>
          <w:sz w:val="28"/>
          <w:szCs w:val="28"/>
        </w:rPr>
      </w:pPr>
      <w:r w:rsidRPr="00C17CD9">
        <w:rPr>
          <w:b/>
          <w:bCs/>
          <w:sz w:val="28"/>
          <w:szCs w:val="28"/>
        </w:rPr>
        <w:t xml:space="preserve">Vertical Adventures - Glen Eden </w:t>
      </w:r>
      <w:r w:rsidR="009023C5">
        <w:rPr>
          <w:b/>
          <w:bCs/>
          <w:sz w:val="28"/>
          <w:szCs w:val="28"/>
        </w:rPr>
        <w:t>(top rope, lead, boulder)</w:t>
      </w:r>
    </w:p>
    <w:p w14:paraId="7957918C" w14:textId="7D6EC9AB" w:rsidR="00714049" w:rsidRDefault="00000000" w:rsidP="00714049">
      <w:pPr>
        <w:rPr>
          <w:rStyle w:val="Hyperlink"/>
        </w:rPr>
      </w:pPr>
      <w:hyperlink r:id="rId7" w:history="1">
        <w:r w:rsidR="00714049" w:rsidRPr="00961EF8">
          <w:rPr>
            <w:rStyle w:val="Hyperlink"/>
          </w:rPr>
          <w:t>https://verticaladventures.co.nz/kids-climbing/</w:t>
        </w:r>
      </w:hyperlink>
    </w:p>
    <w:p w14:paraId="4E1B8926" w14:textId="77777777" w:rsidR="009023C5" w:rsidRDefault="009023C5" w:rsidP="00714049">
      <w:pPr>
        <w:rPr>
          <w:rStyle w:val="Hyperlink"/>
        </w:rPr>
      </w:pPr>
    </w:p>
    <w:p w14:paraId="22435133" w14:textId="77777777" w:rsidR="005A62F4" w:rsidRDefault="005A62F4" w:rsidP="00714049">
      <w:pPr>
        <w:rPr>
          <w:rStyle w:val="Hyperlink"/>
        </w:rPr>
      </w:pPr>
    </w:p>
    <w:p w14:paraId="129AA0D9" w14:textId="77777777" w:rsidR="009023C5" w:rsidRDefault="009023C5" w:rsidP="00714049"/>
    <w:p w14:paraId="47CB5341" w14:textId="52ADC7E5" w:rsidR="00714049" w:rsidRPr="00C17CD9" w:rsidRDefault="00714049" w:rsidP="0071404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BD2BFD" wp14:editId="5A2E4D9C">
            <wp:extent cx="3324189" cy="97155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054" cy="9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7CD9">
        <w:rPr>
          <w:b/>
          <w:bCs/>
          <w:sz w:val="28"/>
          <w:szCs w:val="28"/>
        </w:rPr>
        <w:t>Extreme Edge – Panmure</w:t>
      </w:r>
      <w:r w:rsidRPr="00C17CD9">
        <w:rPr>
          <w:b/>
          <w:bCs/>
          <w:sz w:val="24"/>
          <w:szCs w:val="24"/>
        </w:rPr>
        <w:t xml:space="preserve"> </w:t>
      </w:r>
      <w:r w:rsidR="009023C5">
        <w:rPr>
          <w:b/>
          <w:bCs/>
          <w:sz w:val="24"/>
          <w:szCs w:val="24"/>
        </w:rPr>
        <w:t xml:space="preserve">(Top rope, lead, boulder) </w:t>
      </w:r>
    </w:p>
    <w:p w14:paraId="01B15F64" w14:textId="0B8ED019" w:rsidR="00714049" w:rsidRDefault="00714049" w:rsidP="00714049"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D9">
        <w:t xml:space="preserve"> </w:t>
      </w:r>
      <w:r w:rsidR="009023C5">
        <w:t xml:space="preserve">              </w:t>
      </w:r>
      <w:r w:rsidR="00C17CD9">
        <w:t xml:space="preserve">   </w:t>
      </w:r>
      <w:hyperlink r:id="rId9" w:history="1">
        <w:r w:rsidR="00C17CD9" w:rsidRPr="00961EF8">
          <w:rPr>
            <w:rStyle w:val="Hyperlink"/>
          </w:rPr>
          <w:t>http://www.extremeedge.co.nz/classes/</w:t>
        </w:r>
      </w:hyperlink>
    </w:p>
    <w:p w14:paraId="6806711D" w14:textId="77777777" w:rsidR="009023C5" w:rsidRDefault="00714049" w:rsidP="00714049">
      <w:r>
        <w:tab/>
      </w:r>
      <w:r w:rsidRPr="00714049">
        <w:rPr>
          <w:noProof/>
        </w:rPr>
        <w:drawing>
          <wp:inline distT="0" distB="0" distL="0" distR="0" wp14:anchorId="78809067" wp14:editId="07FDF9BD">
            <wp:extent cx="1647825" cy="1647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723875D" w14:textId="797EAC51" w:rsidR="00714049" w:rsidRPr="00C17CD9" w:rsidRDefault="00714049" w:rsidP="00714049">
      <w:pPr>
        <w:rPr>
          <w:b/>
          <w:bCs/>
          <w:sz w:val="24"/>
          <w:szCs w:val="24"/>
        </w:rPr>
      </w:pPr>
      <w:r w:rsidRPr="00C17CD9">
        <w:rPr>
          <w:b/>
          <w:bCs/>
          <w:sz w:val="28"/>
          <w:szCs w:val="28"/>
        </w:rPr>
        <w:t>Birkenhead Leisure Centre</w:t>
      </w:r>
      <w:r w:rsidRPr="00C17CD9">
        <w:rPr>
          <w:b/>
          <w:bCs/>
          <w:sz w:val="24"/>
          <w:szCs w:val="24"/>
        </w:rPr>
        <w:t xml:space="preserve"> </w:t>
      </w:r>
      <w:r w:rsidR="005A62F4">
        <w:rPr>
          <w:b/>
          <w:bCs/>
          <w:sz w:val="24"/>
          <w:szCs w:val="24"/>
        </w:rPr>
        <w:t>(Top rope, lead, boulder)</w:t>
      </w:r>
    </w:p>
    <w:p w14:paraId="614FA967" w14:textId="6405EB92" w:rsidR="00714049" w:rsidRDefault="00000000" w:rsidP="00714049">
      <w:pPr>
        <w:rPr>
          <w:rStyle w:val="Hyperlink"/>
        </w:rPr>
      </w:pPr>
      <w:hyperlink r:id="rId11" w:anchor="activities" w:history="1">
        <w:r w:rsidR="00C17CD9" w:rsidRPr="00961EF8">
          <w:rPr>
            <w:rStyle w:val="Hyperlink"/>
          </w:rPr>
          <w:t>https://aucklandleisure.co.nz/locations/birkenhead-pool-and-leisure-centre/#activities</w:t>
        </w:r>
      </w:hyperlink>
    </w:p>
    <w:p w14:paraId="522B2378" w14:textId="77777777" w:rsidR="0074307C" w:rsidRDefault="0074307C" w:rsidP="00714049"/>
    <w:p w14:paraId="270FB68F" w14:textId="77777777" w:rsidR="009023C5" w:rsidRDefault="009023C5" w:rsidP="00714049"/>
    <w:p w14:paraId="4E7FF3A4" w14:textId="77777777" w:rsidR="007A2C7B" w:rsidRDefault="0074307C" w:rsidP="0071404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00D1D8" wp14:editId="77827BBB">
            <wp:extent cx="2619375" cy="2095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1" cy="213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B0BBB" w14:textId="77777777" w:rsidR="007A2C7B" w:rsidRDefault="0074307C" w:rsidP="00714049">
      <w:pPr>
        <w:rPr>
          <w:b/>
          <w:bCs/>
          <w:sz w:val="28"/>
          <w:szCs w:val="28"/>
        </w:rPr>
      </w:pPr>
      <w:proofErr w:type="spellStart"/>
      <w:r w:rsidRPr="0074307C">
        <w:rPr>
          <w:b/>
          <w:bCs/>
          <w:sz w:val="28"/>
          <w:szCs w:val="28"/>
        </w:rPr>
        <w:t>BoulderCo</w:t>
      </w:r>
      <w:proofErr w:type="spellEnd"/>
      <w:r>
        <w:rPr>
          <w:b/>
          <w:bCs/>
          <w:sz w:val="28"/>
          <w:szCs w:val="28"/>
        </w:rPr>
        <w:t xml:space="preserve"> </w:t>
      </w:r>
      <w:r w:rsidR="000227C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gramStart"/>
      <w:r w:rsidR="000227C3">
        <w:rPr>
          <w:b/>
          <w:bCs/>
          <w:sz w:val="28"/>
          <w:szCs w:val="28"/>
        </w:rPr>
        <w:t xml:space="preserve">Westgate </w:t>
      </w:r>
      <w:r>
        <w:rPr>
          <w:b/>
          <w:bCs/>
          <w:sz w:val="28"/>
          <w:szCs w:val="28"/>
        </w:rPr>
        <w:t xml:space="preserve"> </w:t>
      </w:r>
      <w:r w:rsidR="009023C5">
        <w:rPr>
          <w:b/>
          <w:bCs/>
          <w:sz w:val="28"/>
          <w:szCs w:val="28"/>
        </w:rPr>
        <w:t>(</w:t>
      </w:r>
      <w:proofErr w:type="gramEnd"/>
      <w:r w:rsidR="009023C5">
        <w:rPr>
          <w:b/>
          <w:bCs/>
          <w:sz w:val="28"/>
          <w:szCs w:val="28"/>
        </w:rPr>
        <w:t>Boulder)</w:t>
      </w:r>
    </w:p>
    <w:p w14:paraId="48AB6373" w14:textId="591E0309" w:rsidR="00C17CD9" w:rsidRDefault="009023C5" w:rsidP="00714049">
      <w:pPr>
        <w:rPr>
          <w:rStyle w:val="Hyperlink"/>
          <w:color w:val="0070C0"/>
        </w:rPr>
      </w:pPr>
      <w:hyperlink r:id="rId13" w:history="1">
        <w:r w:rsidRPr="00E72F0E">
          <w:rPr>
            <w:rStyle w:val="Hyperlink"/>
          </w:rPr>
          <w:t>https://www.boulderco.co.nz/classes/climbing-youth-classes/</w:t>
        </w:r>
      </w:hyperlink>
    </w:p>
    <w:p w14:paraId="13917CE8" w14:textId="77777777" w:rsidR="009023C5" w:rsidRDefault="009023C5" w:rsidP="00714049">
      <w:pPr>
        <w:rPr>
          <w:color w:val="0070C0"/>
        </w:rPr>
      </w:pPr>
    </w:p>
    <w:p w14:paraId="1A83D794" w14:textId="6B563FF6" w:rsidR="009023C5" w:rsidRPr="000209F4" w:rsidRDefault="007A2C7B" w:rsidP="00714049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66E0BB8C" wp14:editId="64448C1E">
            <wp:extent cx="2409190" cy="2409190"/>
            <wp:effectExtent l="0" t="0" r="0" b="0"/>
            <wp:docPr id="1320922273" name="Picture 1" descr="A person climbing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22273" name="Picture 1" descr="A person climbing a wal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11" cy="240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D76A" w14:textId="7C1642A6" w:rsidR="007A2C7B" w:rsidRDefault="009023C5" w:rsidP="00714049">
      <w:r w:rsidRPr="009023C5">
        <w:rPr>
          <w:b/>
          <w:bCs/>
          <w:sz w:val="28"/>
          <w:szCs w:val="28"/>
        </w:rPr>
        <w:t>Auckland Climbing Gym – Newton (Boulder</w:t>
      </w:r>
      <w:r w:rsidR="007A2C7B">
        <w:rPr>
          <w:b/>
          <w:bCs/>
          <w:sz w:val="28"/>
          <w:szCs w:val="28"/>
        </w:rPr>
        <w:t xml:space="preserve"> &amp; gym facilities/classes</w:t>
      </w:r>
      <w:r w:rsidRPr="009023C5">
        <w:rPr>
          <w:b/>
          <w:bCs/>
          <w:sz w:val="28"/>
          <w:szCs w:val="28"/>
        </w:rPr>
        <w:t>)</w:t>
      </w:r>
      <w:r>
        <w:t xml:space="preserve"> </w:t>
      </w:r>
    </w:p>
    <w:p w14:paraId="0C3579D3" w14:textId="320830A9" w:rsidR="0074307C" w:rsidRPr="00714049" w:rsidRDefault="007A2C7B" w:rsidP="00714049">
      <w:hyperlink r:id="rId15" w:history="1">
        <w:r w:rsidRPr="00E72F0E">
          <w:rPr>
            <w:rStyle w:val="Hyperlink"/>
          </w:rPr>
          <w:t>https://www.aucklandclimb.co.nz/events-classes/</w:t>
        </w:r>
      </w:hyperlink>
    </w:p>
    <w:sectPr w:rsidR="0074307C" w:rsidRPr="00714049" w:rsidSect="0074307C">
      <w:pgSz w:w="11906" w:h="16838" w:code="9"/>
      <w:pgMar w:top="284" w:right="284" w:bottom="284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49"/>
    <w:rsid w:val="000209F4"/>
    <w:rsid w:val="000227C3"/>
    <w:rsid w:val="000364D0"/>
    <w:rsid w:val="005A62F4"/>
    <w:rsid w:val="00714049"/>
    <w:rsid w:val="00736BC6"/>
    <w:rsid w:val="0074307C"/>
    <w:rsid w:val="007A2C7B"/>
    <w:rsid w:val="009023C5"/>
    <w:rsid w:val="00995A34"/>
    <w:rsid w:val="00C17CD9"/>
    <w:rsid w:val="00D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46F7"/>
  <w15:chartTrackingRefBased/>
  <w15:docId w15:val="{FD1E3D6E-5719-4D4E-B301-B0863EA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oulderco.co.nz/classes/climbing-youth-clas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ticaladventures.co.nz/kids-climbing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ucklandleisure.co.nz/locations/birkenhead-pool-and-leisure-centre/" TargetMode="External"/><Relationship Id="rId5" Type="http://schemas.openxmlformats.org/officeDocument/2006/relationships/hyperlink" Target="https://www.northernrocks.co.nz/youth/" TargetMode="External"/><Relationship Id="rId15" Type="http://schemas.openxmlformats.org/officeDocument/2006/relationships/hyperlink" Target="https://www.aucklandclimb.co.nz/events-classes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extremeedge.co.nz/classes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Bolland</dc:creator>
  <cp:keywords/>
  <dc:description/>
  <cp:lastModifiedBy>Sandra Bolland</cp:lastModifiedBy>
  <cp:revision>3</cp:revision>
  <dcterms:created xsi:type="dcterms:W3CDTF">2023-09-23T21:56:00Z</dcterms:created>
  <dcterms:modified xsi:type="dcterms:W3CDTF">2023-09-23T23:30:00Z</dcterms:modified>
</cp:coreProperties>
</file>